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E7A" w:rsidRDefault="00D34E7A" w:rsidP="00D34E7A">
      <w:pPr>
        <w:spacing w:after="200" w:line="276" w:lineRule="auto"/>
        <w:jc w:val="both"/>
        <w:rPr>
          <w:rFonts w:eastAsia="Calibri" w:cs="Times New Roman"/>
          <w:szCs w:val="24"/>
          <w:shd w:val="clear" w:color="auto" w:fill="FFFFFF"/>
        </w:rPr>
      </w:pPr>
      <w:r>
        <w:rPr>
          <w:rFonts w:eastAsia="Calibri" w:cs="Times New Roman"/>
          <w:szCs w:val="24"/>
          <w:shd w:val="clear" w:color="auto" w:fill="FFFFFF"/>
        </w:rPr>
        <w:t xml:space="preserve">       </w:t>
      </w:r>
      <w:r w:rsidRPr="00D34E7A">
        <w:rPr>
          <w:rFonts w:eastAsia="Calibri" w:cs="Times New Roman"/>
          <w:szCs w:val="24"/>
          <w:shd w:val="clear" w:color="auto" w:fill="FFFFFF"/>
        </w:rPr>
        <w:t xml:space="preserve">27 сентября в нашей </w:t>
      </w:r>
      <w:r>
        <w:rPr>
          <w:rFonts w:eastAsia="Calibri" w:cs="Times New Roman"/>
          <w:szCs w:val="24"/>
          <w:shd w:val="clear" w:color="auto" w:fill="FFFFFF"/>
        </w:rPr>
        <w:t xml:space="preserve">школе состоялся школьный этап </w:t>
      </w:r>
      <w:r w:rsidRPr="00D34E7A">
        <w:rPr>
          <w:rFonts w:eastAsia="Calibri" w:cs="Times New Roman"/>
          <w:szCs w:val="24"/>
          <w:shd w:val="clear" w:color="auto" w:fill="FFFFFF"/>
        </w:rPr>
        <w:t xml:space="preserve">соревнований «Веселые старты». Командам были предложены занимательные конкурсы с бегом, прыжками, эстафеты с мячами, кеглями и обручами, где они смогли проявить свои спортивные, умственные способности и навыки. На мероприятии дети приняли активное участие в различных конкурсах. Ребята соревновались в скорости, ловкости, умении работать в команде. Спортивный задор и желание добиться победы для своей команды захватывали детей настолько, что они не замечали происходящего вокруг. Все старались изо всех сил прийти к финишу первыми. Все этапы «Весёлых стартов» проходили в напряжённой борьбе. Соревнования получились захватывающими и забавными, оставили массу положительных эмоций и впечатлений. </w:t>
      </w:r>
    </w:p>
    <w:p w:rsidR="00D34E7A" w:rsidRDefault="00D34E7A" w:rsidP="00D34E7A">
      <w:pPr>
        <w:spacing w:after="200" w:line="276" w:lineRule="auto"/>
        <w:jc w:val="both"/>
        <w:rPr>
          <w:rFonts w:eastAsia="Calibri" w:cs="Times New Roman"/>
          <w:szCs w:val="24"/>
          <w:shd w:val="clear" w:color="auto" w:fill="FFFFFF"/>
        </w:rPr>
      </w:pPr>
      <w:r w:rsidRPr="00D34E7A">
        <w:rPr>
          <w:rFonts w:eastAsia="Calibri" w:cs="Times New Roman"/>
          <w:noProof/>
          <w:szCs w:val="24"/>
          <w:shd w:val="clear" w:color="auto" w:fill="FFFFFF"/>
          <w:lang w:eastAsia="ru-RU"/>
        </w:rPr>
        <w:drawing>
          <wp:inline distT="0" distB="0" distL="0" distR="0">
            <wp:extent cx="5940425" cy="2743734"/>
            <wp:effectExtent l="0" t="0" r="3175" b="0"/>
            <wp:docPr id="1" name="Рисунок 1" descr="C:\Users\User\Documents\ШКОЛА\САЙТ\новый Сайт\ТОЧКА РОСТА\Мероприятия\осень-24\фото 6\9RQZHZC9eFusxp4YlEKLru83czuISt-tWqE7jHcsI-3r1CNtFTnckzg3PILpAhoVEdcFWhthrXRnbI0mKuE0eF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ШКОЛА\САЙТ\новый Сайт\ТОЧКА РОСТА\Мероприятия\осень-24\фото 6\9RQZHZC9eFusxp4YlEKLru83czuISt-tWqE7jHcsI-3r1CNtFTnckzg3PILpAhoVEdcFWhthrXRnbI0mKuE0eFP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4E7A" w:rsidRDefault="00D34E7A">
      <w:r w:rsidRPr="00D34E7A">
        <w:rPr>
          <w:noProof/>
          <w:lang w:eastAsia="ru-RU"/>
        </w:rPr>
        <w:drawing>
          <wp:inline distT="0" distB="0" distL="0" distR="0">
            <wp:extent cx="5939790" cy="3314700"/>
            <wp:effectExtent l="0" t="0" r="3810" b="0"/>
            <wp:docPr id="2" name="Рисунок 2" descr="C:\Users\User\Documents\ШКОЛА\САЙТ\новый Сайт\ТОЧКА РОСТА\Мероприятия\осень-24\фото 6\kNMnnbbT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ШКОЛА\САЙТ\новый Сайт\ТОЧКА РОСТА\Мероприятия\осень-24\фото 6\kNMnnbbTL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6" b="9645"/>
                    <a:stretch/>
                  </pic:blipFill>
                  <pic:spPr bwMode="auto">
                    <a:xfrm>
                      <a:off x="0" y="0"/>
                      <a:ext cx="5940425" cy="33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C80" w:rsidRDefault="00D34E7A">
      <w:r w:rsidRPr="00D34E7A">
        <w:rPr>
          <w:noProof/>
          <w:lang w:eastAsia="ru-RU"/>
        </w:rPr>
        <w:lastRenderedPageBreak/>
        <w:drawing>
          <wp:inline distT="0" distB="0" distL="0" distR="0">
            <wp:extent cx="5940425" cy="2743734"/>
            <wp:effectExtent l="0" t="0" r="3175" b="0"/>
            <wp:docPr id="3" name="Рисунок 3" descr="C:\Users\User\Documents\ШКОЛА\САЙТ\новый Сайт\ТОЧКА РОСТА\Мероприятия\осень-24\фото 6\mLub__zErsxvv4D01UywWk3H-JiB0ILUAxjKIg4qemGfSr5MS5ocUYuv4w2WXlKYdHolu-_XwSC6oc2MoLiA4r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ШКОЛА\САЙТ\новый Сайт\ТОЧКА РОСТА\Мероприятия\осень-24\фото 6\mLub__zErsxvv4D01UywWk3H-JiB0ILUAxjKIg4qemGfSr5MS5ocUYuv4w2WXlKYdHolu-_XwSC6oc2MoLiA4rE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E7A"/>
    <w:rsid w:val="00124698"/>
    <w:rsid w:val="004161D8"/>
    <w:rsid w:val="00933C80"/>
    <w:rsid w:val="00D3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8C24C"/>
  <w15:chartTrackingRefBased/>
  <w15:docId w15:val="{30128625-974B-4C85-B4C0-11449606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2024-12-18T11:49:00Z</dcterms:created>
  <dcterms:modified xsi:type="dcterms:W3CDTF">2024-12-18T11:54:00Z</dcterms:modified>
</cp:coreProperties>
</file>